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89" w:rsidRDefault="00EA48DC" w:rsidP="00EA48D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(1.1 – 1.4)</w:t>
      </w: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 each expression</w:t>
      </w: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 (42 ÷ 7) ÷ (1 *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>
        <w:rPr>
          <w:rFonts w:ascii="Times New Roman" w:hAnsi="Times New Roman" w:cs="Times New Roman"/>
          <w:sz w:val="24"/>
          <w:szCs w:val="24"/>
          <w:u w:val="single"/>
        </w:rPr>
        <w:t>6 * 3 + 2 * 7</w:t>
      </w: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2(9 – 5)</w:t>
      </w: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  <w:u w:val="single"/>
        </w:rPr>
        <w:t>7 * 4 – 2 *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3(5 – 3)</w:t>
      </w: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Evaluate each expression if x = 3, y = 5, and z = 0</w:t>
      </w: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(7z) + (4y)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 </w:t>
      </w:r>
      <w:r>
        <w:rPr>
          <w:rFonts w:ascii="Times New Roman" w:hAnsi="Times New Roman" w:cs="Times New Roman"/>
          <w:sz w:val="24"/>
          <w:szCs w:val="24"/>
          <w:u w:val="single"/>
        </w:rPr>
        <w:t>(y + z)</w:t>
      </w: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(y + z)</w:t>
      </w: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8DC" w:rsidRDefault="00EA48DC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8DC" w:rsidRDefault="00D764F6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</w:t>
      </w:r>
    </w:p>
    <w:p w:rsidR="00D764F6" w:rsidRDefault="00D764F6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4F6" w:rsidRDefault="00D764F6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-7 + (-5) + (-6)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 -15 + 10 + (-3) + (-2)</w:t>
      </w:r>
    </w:p>
    <w:p w:rsidR="00D764F6" w:rsidRDefault="00D764F6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4F6" w:rsidRDefault="00D764F6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4F6" w:rsidRDefault="00D764F6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</w:t>
      </w:r>
    </w:p>
    <w:p w:rsidR="00D764F6" w:rsidRDefault="00D764F6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4F6" w:rsidRDefault="00D764F6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-8 decreased by -14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 10 less than -6</w:t>
      </w:r>
    </w:p>
    <w:p w:rsidR="00D764F6" w:rsidRDefault="00D764F6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4F6" w:rsidRDefault="00D764F6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4F6" w:rsidRDefault="00D764F6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125 – (160 – 35)</w:t>
      </w:r>
    </w:p>
    <w:p w:rsidR="00D764F6" w:rsidRDefault="00D764F6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4F6" w:rsidRDefault="00D764F6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4F6" w:rsidRDefault="00CC04E4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Multiply</w:t>
      </w:r>
    </w:p>
    <w:p w:rsidR="00CC04E4" w:rsidRDefault="00CC04E4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4E4" w:rsidRDefault="00CC04E4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5(-2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-8)(-5)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(-7)(3)(-1)(2)</w:t>
      </w:r>
    </w:p>
    <w:p w:rsidR="00CC04E4" w:rsidRDefault="00CC04E4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4E4" w:rsidRDefault="00CC04E4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4E4" w:rsidRDefault="00CC04E4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(-4e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7f)</w:t>
      </w:r>
    </w:p>
    <w:p w:rsidR="00CC04E4" w:rsidRDefault="00CC04E4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4E4" w:rsidRDefault="00CC04E4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4E4" w:rsidRDefault="00DF7C13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</w:t>
      </w:r>
    </w:p>
    <w:p w:rsidR="00DF7C13" w:rsidRDefault="00DF7C13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7C13" w:rsidRDefault="00DF7C13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12 ÷ (-1/4)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 -36x / -6</w:t>
      </w:r>
    </w:p>
    <w:p w:rsidR="00DF7C13" w:rsidRDefault="00DF7C13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7C13" w:rsidRDefault="00DF7C13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7C13" w:rsidRDefault="00DF7C13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 each expression write an equivalent expression without parenthesis</w:t>
      </w:r>
    </w:p>
    <w:p w:rsidR="00DF7C13" w:rsidRDefault="00DF7C13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7C13" w:rsidRDefault="00DF7C13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3(6n + 2)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 8(5n – 3)</w:t>
      </w:r>
    </w:p>
    <w:p w:rsidR="00DF7C13" w:rsidRDefault="00DF7C13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7C13" w:rsidRDefault="00DF7C13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7C13" w:rsidRDefault="00DF7C13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(3x + 4)5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 (3x + 4y</w:t>
      </w:r>
      <w:proofErr w:type="gramStart"/>
      <w:r>
        <w:rPr>
          <w:rFonts w:ascii="Times New Roman" w:hAnsi="Times New Roman" w:cs="Times New Roman"/>
          <w:sz w:val="24"/>
          <w:szCs w:val="24"/>
        </w:rPr>
        <w:t>)8</w:t>
      </w:r>
      <w:proofErr w:type="gramEnd"/>
    </w:p>
    <w:p w:rsidR="00DF7C13" w:rsidRDefault="00DF7C13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7C13" w:rsidRDefault="00DF7C13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7C13" w:rsidRDefault="00DF7C13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2(4x – y)</w:t>
      </w:r>
    </w:p>
    <w:p w:rsidR="00DF7C13" w:rsidRPr="00DF7C13" w:rsidRDefault="00DF7C13" w:rsidP="00EA48D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C13" w:rsidRPr="00DF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DC"/>
    <w:rsid w:val="00CC04E4"/>
    <w:rsid w:val="00D764F6"/>
    <w:rsid w:val="00DF4F89"/>
    <w:rsid w:val="00DF7C13"/>
    <w:rsid w:val="00E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A935D-0D75-45B4-ADBE-36A093C8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4</cp:revision>
  <dcterms:created xsi:type="dcterms:W3CDTF">2015-08-26T20:15:00Z</dcterms:created>
  <dcterms:modified xsi:type="dcterms:W3CDTF">2015-08-26T20:30:00Z</dcterms:modified>
</cp:coreProperties>
</file>